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C021D1" w14:textId="77777777" w:rsidR="00951083" w:rsidRPr="00951083" w:rsidRDefault="00951083" w:rsidP="00DE239B">
      <w:pPr>
        <w:spacing w:after="0" w:line="240" w:lineRule="auto"/>
        <w:ind w:left="6237"/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br w:type="textWrapping" w:clear="all"/>
      </w:r>
    </w:p>
    <w:p w14:paraId="32DE2EFC" w14:textId="77777777" w:rsidR="00951083" w:rsidRPr="00951083" w:rsidRDefault="00951083" w:rsidP="00DE239B">
      <w:pPr>
        <w:shd w:val="clear" w:color="auto" w:fill="FFFFFF"/>
        <w:spacing w:after="0" w:line="240" w:lineRule="auto"/>
        <w:ind w:left="6237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Nacionalinio saugumo reikalavimų atitikties</w:t>
      </w:r>
    </w:p>
    <w:p w14:paraId="10BD4E25" w14:textId="77777777" w:rsidR="00951083" w:rsidRPr="00951083" w:rsidRDefault="00951083" w:rsidP="00951083">
      <w:pPr>
        <w:shd w:val="clear" w:color="auto" w:fill="FFFFFF"/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deklaracijos tipinė forma,</w:t>
      </w:r>
    </w:p>
    <w:p w14:paraId="496B97B0" w14:textId="77777777" w:rsidR="00951083" w:rsidRPr="00951083" w:rsidRDefault="00951083" w:rsidP="00951083">
      <w:pPr>
        <w:shd w:val="clear" w:color="auto" w:fill="FFFFFF"/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patvirtinta Viešųjų pirkimų tarnybos</w:t>
      </w:r>
    </w:p>
    <w:p w14:paraId="3FA72842" w14:textId="77777777" w:rsidR="00951083" w:rsidRPr="00951083" w:rsidRDefault="00951083" w:rsidP="00951083">
      <w:pPr>
        <w:shd w:val="clear" w:color="auto" w:fill="FFFFFF"/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direktoriaus 2022 m. gruodžio 29 d.</w:t>
      </w:r>
    </w:p>
    <w:p w14:paraId="0AC04658" w14:textId="77777777" w:rsidR="00951083" w:rsidRPr="00951083" w:rsidRDefault="00951083" w:rsidP="00951083">
      <w:pPr>
        <w:shd w:val="clear" w:color="auto" w:fill="FFFFFF"/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įsakymu Nr. 1S-233</w:t>
      </w:r>
    </w:p>
    <w:p w14:paraId="0D5753B2" w14:textId="77777777" w:rsidR="00951083" w:rsidRPr="00951083" w:rsidRDefault="00951083" w:rsidP="009510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6A329034" w14:textId="77777777" w:rsidR="00951083" w:rsidRPr="00951083" w:rsidRDefault="00951083" w:rsidP="009510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30D3121A" w14:textId="77777777" w:rsidR="00951083" w:rsidRPr="00951083" w:rsidRDefault="00951083" w:rsidP="009510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lt-LT"/>
          <w14:ligatures w14:val="none"/>
        </w:rPr>
        <w:t>(Nacionalinio saugumo reikalavimų atitikties deklaracijos tipinė forma)</w:t>
      </w:r>
    </w:p>
    <w:p w14:paraId="2C6A48E9" w14:textId="77777777" w:rsidR="00951083" w:rsidRPr="00951083" w:rsidRDefault="00951083" w:rsidP="009510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___________________________________________________________________________</w:t>
      </w:r>
    </w:p>
    <w:p w14:paraId="047BE7D8" w14:textId="77777777" w:rsidR="00951083" w:rsidRPr="00951083" w:rsidRDefault="00951083" w:rsidP="00951083">
      <w:pPr>
        <w:shd w:val="clear" w:color="auto" w:fill="FFFFFF"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(</w:t>
      </w: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tiekėjo pavadinimas</w:t>
      </w: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)</w:t>
      </w:r>
    </w:p>
    <w:p w14:paraId="2079EABD" w14:textId="77777777" w:rsidR="00951083" w:rsidRPr="00951083" w:rsidRDefault="00951083" w:rsidP="009510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___________________________________________________________________________</w:t>
      </w:r>
    </w:p>
    <w:p w14:paraId="002F2104" w14:textId="77777777" w:rsidR="00951083" w:rsidRPr="00951083" w:rsidRDefault="00951083" w:rsidP="009510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(</w:t>
      </w: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adresatas (perkančiosios organizacijos / perkančiojo subjekto pavadinimas</w:t>
      </w: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)</w:t>
      </w:r>
    </w:p>
    <w:p w14:paraId="2B124D74" w14:textId="77777777" w:rsidR="00951083" w:rsidRPr="00951083" w:rsidRDefault="00951083" w:rsidP="009510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78321B0E" w14:textId="77777777" w:rsidR="00951083" w:rsidRPr="00951083" w:rsidRDefault="00951083" w:rsidP="009510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lt-LT"/>
          <w14:ligatures w14:val="none"/>
        </w:rPr>
        <w:t>NACIONALINIO SAUGUMO REIKALAVIMŲ ATITIKTIES DEKLARACIJA</w:t>
      </w:r>
    </w:p>
    <w:p w14:paraId="3544CDFD" w14:textId="77777777" w:rsidR="00951083" w:rsidRPr="00951083" w:rsidRDefault="00951083" w:rsidP="009510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2B9F3DF3" w14:textId="77777777" w:rsidR="00951083" w:rsidRPr="00951083" w:rsidRDefault="00951083" w:rsidP="009510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20__ m._____________ d. Nr. ______</w:t>
      </w:r>
    </w:p>
    <w:p w14:paraId="1718615B" w14:textId="77777777" w:rsidR="00951083" w:rsidRPr="00951083" w:rsidRDefault="00951083" w:rsidP="009510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__________________________</w:t>
      </w:r>
    </w:p>
    <w:p w14:paraId="1D5B9DE0" w14:textId="77777777" w:rsidR="00951083" w:rsidRPr="00951083" w:rsidRDefault="00951083" w:rsidP="009510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(Sudarymo vieta)</w:t>
      </w:r>
    </w:p>
    <w:p w14:paraId="5EC46E98" w14:textId="77777777" w:rsidR="00951083" w:rsidRPr="00951083" w:rsidRDefault="00951083" w:rsidP="009510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Aš, ___________________________________________________________________ ,</w:t>
      </w:r>
    </w:p>
    <w:p w14:paraId="30D39D5A" w14:textId="77777777" w:rsidR="00951083" w:rsidRPr="00951083" w:rsidRDefault="00951083" w:rsidP="00951083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(tiekėjo vadovo ar jo įgalioto asmens pareigų pavadinimas, vardas ir pavardė)</w:t>
      </w:r>
    </w:p>
    <w:p w14:paraId="41486142" w14:textId="77777777" w:rsidR="00951083" w:rsidRPr="00951083" w:rsidRDefault="00951083" w:rsidP="00951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patvirtinu, kad mano vadovaujamas (-a) (atstovaujamas (-a))____________________________ ,</w:t>
      </w:r>
    </w:p>
    <w:p w14:paraId="10C7F978" w14:textId="77777777" w:rsidR="00951083" w:rsidRPr="00951083" w:rsidRDefault="00951083" w:rsidP="00951083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(tiekėjo pavadinimas)   </w:t>
      </w:r>
    </w:p>
    <w:p w14:paraId="62BA37EC" w14:textId="77777777" w:rsidR="00951083" w:rsidRPr="00951083" w:rsidRDefault="00951083" w:rsidP="00951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dalyvaujantis (-i) ______________________________________________________________</w:t>
      </w:r>
    </w:p>
    <w:p w14:paraId="1D0055F1" w14:textId="77777777" w:rsidR="00951083" w:rsidRPr="00951083" w:rsidRDefault="00951083" w:rsidP="00951083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(perkančiosios organizacijos / perkančiojo subjekto pavadinimas)</w:t>
      </w:r>
    </w:p>
    <w:p w14:paraId="30EDC609" w14:textId="77777777" w:rsidR="00951083" w:rsidRPr="00951083" w:rsidRDefault="00951083" w:rsidP="00951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vykdomame _____________________________________, atitinka toliau nurodomus reikalavimus:</w:t>
      </w:r>
    </w:p>
    <w:p w14:paraId="2CD305B0" w14:textId="77777777" w:rsidR="00951083" w:rsidRPr="00951083" w:rsidRDefault="00951083" w:rsidP="00951083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(pirkimo objekto pavadinimas, pirkimo numeris, pirkimo paskelbimo CVP IS data</w:t>
      </w: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)</w:t>
      </w:r>
    </w:p>
    <w:p w14:paraId="368DF02E" w14:textId="77777777" w:rsidR="00951083" w:rsidRPr="00951083" w:rsidRDefault="00951083" w:rsidP="00951083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7E43D3DF" w14:textId="77777777" w:rsidR="00951083" w:rsidRPr="00951083" w:rsidRDefault="00951083" w:rsidP="009510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0B2416F0" w14:textId="77777777" w:rsidR="00951083" w:rsidRPr="00951083" w:rsidRDefault="00951083" w:rsidP="00951083">
      <w:pPr>
        <w:shd w:val="clear" w:color="auto" w:fill="FFFFFF"/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0290B1A9" w14:textId="77777777" w:rsidR="00951083" w:rsidRPr="00951083" w:rsidRDefault="00951083" w:rsidP="0095108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008000"/>
          <w:lang w:eastAsia="lt-LT"/>
          <w14:ligatures w14:val="none"/>
        </w:rPr>
        <w:t> </w:t>
      </w:r>
    </w:p>
    <w:p w14:paraId="03FC43EA" w14:textId="77777777" w:rsidR="00951083" w:rsidRPr="00951083" w:rsidRDefault="00951083" w:rsidP="00951083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008000"/>
          <w:lang w:eastAsia="lt-LT"/>
          <w14:ligatures w14:val="none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"/>
        <w:gridCol w:w="9278"/>
      </w:tblGrid>
      <w:tr w:rsidR="00951083" w:rsidRPr="00951083" w14:paraId="674A4A5A" w14:textId="77777777" w:rsidTr="00951083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61F3B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9063E" w14:textId="77777777" w:rsidR="00951083" w:rsidRPr="00951083" w:rsidRDefault="00951083" w:rsidP="00951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tiekėjo siūlomos prekės nekelia grėsmės nacionaliniam saugumui </w:t>
            </w:r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–</w:t>
            </w: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vadovaujantis Lietuvos Respublikos viešųjų pirkimų įstatymo (toliau – VPĮ) 37 straipsnio 9 dalies 1 punktu, prekių gamintojas ar jį kontroliuojantis asmuo</w:t>
            </w:r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nėra registruoti (jeigu gamintojas ar jį kontroliuojantis asmuo yra fizinis asmuo – nuolat gyvenantis ar turintis pilietybę) VPĮ 92 straipsnio 14 dalyje numatytame sąraše nurodytose valstybėse ar teritorijose. (_____________)</w:t>
            </w:r>
          </w:p>
          <w:p w14:paraId="65617820" w14:textId="77777777" w:rsidR="00951083" w:rsidRPr="00951083" w:rsidRDefault="00951083" w:rsidP="00951083">
            <w:pPr>
              <w:shd w:val="clear" w:color="auto" w:fill="FFFFFF"/>
              <w:spacing w:after="0" w:line="240" w:lineRule="auto"/>
              <w:ind w:firstLine="5035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(pirkimo dokumentų punktai)</w:t>
            </w:r>
          </w:p>
        </w:tc>
      </w:tr>
      <w:tr w:rsidR="00951083" w:rsidRPr="00951083" w14:paraId="4F0049CD" w14:textId="77777777" w:rsidTr="0095108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339A9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97CF81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951083" w:rsidRPr="00951083" w14:paraId="08C7D370" w14:textId="77777777" w:rsidTr="0095108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C1151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D13415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75071FF0" w14:textId="77777777" w:rsidR="00951083" w:rsidRPr="00951083" w:rsidRDefault="00951083" w:rsidP="009510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2D61397E" w14:textId="77777777" w:rsidR="00951083" w:rsidRPr="00951083" w:rsidRDefault="00951083" w:rsidP="009510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05E761A1" w14:textId="77777777" w:rsidR="00951083" w:rsidRPr="00951083" w:rsidRDefault="00951083" w:rsidP="00951083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"/>
        <w:gridCol w:w="9277"/>
      </w:tblGrid>
      <w:tr w:rsidR="00951083" w:rsidRPr="00951083" w14:paraId="7D0E2812" w14:textId="77777777" w:rsidTr="00951083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92293" w14:textId="77777777" w:rsidR="00951083" w:rsidRPr="00951083" w:rsidRDefault="00951083" w:rsidP="0095108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02703" w14:textId="77777777" w:rsidR="00951083" w:rsidRPr="00951083" w:rsidRDefault="00951083" w:rsidP="00951083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tiekėjo siūlomos teikti paslaugos nekelia grėsmės nacionaliniam saugumui </w:t>
            </w:r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–</w:t>
            </w: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vadovaujantis VPĮ 37 straipsnio 9 dalies 2 punktu, paslaugų teikimas nebus vykdomas iš VPĮ 92 straipsnio 14 dalyje numatytame sąraše nurodytų valstybių ar teritorijų. (_____________)</w:t>
            </w:r>
            <w:r w:rsidRPr="00951083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  </w:t>
            </w:r>
          </w:p>
          <w:p w14:paraId="5D756E1D" w14:textId="77777777" w:rsidR="00951083" w:rsidRPr="00951083" w:rsidRDefault="00951083" w:rsidP="00951083">
            <w:pPr>
              <w:shd w:val="clear" w:color="auto" w:fill="FFFFFF"/>
              <w:spacing w:after="0" w:line="276" w:lineRule="atLeast"/>
              <w:ind w:firstLine="365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(pirkimo dokumentų punktai)</w:t>
            </w:r>
          </w:p>
        </w:tc>
      </w:tr>
      <w:tr w:rsidR="00951083" w:rsidRPr="00951083" w14:paraId="10F38469" w14:textId="77777777" w:rsidTr="0095108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43D11" w14:textId="77777777" w:rsidR="00951083" w:rsidRPr="00951083" w:rsidRDefault="00951083" w:rsidP="0095108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778D6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951083" w:rsidRPr="00951083" w14:paraId="7DD1A7BD" w14:textId="77777777" w:rsidTr="00951083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B5B60" w14:textId="77777777" w:rsidR="00951083" w:rsidRPr="00951083" w:rsidRDefault="00951083" w:rsidP="0095108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D6AA9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6F1CEF66" w14:textId="77777777" w:rsidR="00951083" w:rsidRPr="00951083" w:rsidRDefault="00951083" w:rsidP="00951083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44191211" w14:textId="77777777" w:rsidR="00951083" w:rsidRPr="00951083" w:rsidRDefault="00951083" w:rsidP="00951083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"/>
        <w:gridCol w:w="9277"/>
      </w:tblGrid>
      <w:tr w:rsidR="00951083" w:rsidRPr="00951083" w14:paraId="58E02734" w14:textId="77777777" w:rsidTr="00951083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6F351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11570" w14:textId="77777777" w:rsidR="00951083" w:rsidRPr="00951083" w:rsidRDefault="00951083" w:rsidP="00951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tiekėjas neturi interesų, galinčių kelti grėsmę nacionaliniam saugumui – vadovaujantis VPĮ 47 straipsnio 9 dalimi, jis pats,</w:t>
            </w:r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 xml:space="preserve"> jo subtiekėjai ar ūkio subjektai, kurių </w:t>
            </w:r>
            <w:proofErr w:type="spellStart"/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pajėgumais</w:t>
            </w:r>
            <w:proofErr w:type="spellEnd"/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 xml:space="preserve"> remiamasi ar juos kontroliuojantys asmenys nėra registruoti (jeigu tiekėjas, jo subtiekėjas, ūkio subjektas, kurio </w:t>
            </w:r>
            <w:proofErr w:type="spellStart"/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pajėgumais</w:t>
            </w:r>
            <w:proofErr w:type="spellEnd"/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 xml:space="preserve"> remiamasi, ar kontroliuojantis asmuo yra fizinis asmuo – nuolat gyvenantis ar turintis pilietybę) VPĮ 92 straipsnio 14 dalyje numatytame sąraše nurodytose valstybėse ar teritorijose. </w:t>
            </w: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(_____________)</w:t>
            </w:r>
          </w:p>
        </w:tc>
      </w:tr>
      <w:tr w:rsidR="00951083" w:rsidRPr="00951083" w14:paraId="64E69897" w14:textId="77777777" w:rsidTr="0095108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CD49A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4E233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951083" w:rsidRPr="00951083" w14:paraId="7D16960A" w14:textId="77777777" w:rsidTr="0095108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8BF6E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4D25A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66870B8C" w14:textId="77777777" w:rsidR="00951083" w:rsidRPr="00951083" w:rsidRDefault="00951083" w:rsidP="00951083">
      <w:pPr>
        <w:shd w:val="clear" w:color="auto" w:fill="FFFFFF"/>
        <w:spacing w:after="0" w:line="240" w:lineRule="auto"/>
        <w:ind w:firstLine="1219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(pirkimo dokumentų punktai)</w:t>
      </w:r>
    </w:p>
    <w:p w14:paraId="65D2D4E5" w14:textId="77777777" w:rsidR="00951083" w:rsidRPr="00951083" w:rsidRDefault="00951083" w:rsidP="00951083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"/>
        <w:gridCol w:w="9267"/>
      </w:tblGrid>
      <w:tr w:rsidR="00951083" w:rsidRPr="00951083" w14:paraId="1DFD3958" w14:textId="77777777" w:rsidTr="00951083">
        <w:trPr>
          <w:trHeight w:val="164"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E49A1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2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B89AB" w14:textId="77777777" w:rsidR="00951083" w:rsidRPr="00951083" w:rsidRDefault="00951083" w:rsidP="00951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tiekėjo siūlomos prekės nekelia grėsmės nacionaliniam saugumui </w:t>
            </w:r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–</w:t>
            </w: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 vadovaujantis Lietuvos Respublikos pirkimų, atliekamų </w:t>
            </w:r>
            <w:proofErr w:type="spellStart"/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vandentvarkos</w:t>
            </w:r>
            <w:proofErr w:type="spellEnd"/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, energetikos, transporto, ar pašto paslaugų srities perkančiųjų subjektų, įstatymo (toliau – PĮ) 50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(_____________)</w:t>
            </w:r>
          </w:p>
        </w:tc>
      </w:tr>
      <w:tr w:rsidR="00951083" w:rsidRPr="00951083" w14:paraId="3AB62733" w14:textId="77777777" w:rsidTr="00951083">
        <w:trPr>
          <w:trHeight w:val="164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D9EBE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2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0F9439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951083" w:rsidRPr="00951083" w14:paraId="0B6FC2C3" w14:textId="77777777" w:rsidTr="00951083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A96DB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2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A4CC4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598F7839" w14:textId="77777777" w:rsidR="00951083" w:rsidRPr="00951083" w:rsidRDefault="00951083" w:rsidP="00951083">
      <w:pPr>
        <w:shd w:val="clear" w:color="auto" w:fill="FFFFFF"/>
        <w:spacing w:after="0" w:line="240" w:lineRule="auto"/>
        <w:ind w:firstLine="288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(pirkimo dokumentų punktai)</w:t>
      </w:r>
    </w:p>
    <w:p w14:paraId="70040430" w14:textId="77777777" w:rsidR="00951083" w:rsidRPr="00951083" w:rsidRDefault="00951083" w:rsidP="00951083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lastRenderedPageBreak/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"/>
        <w:gridCol w:w="9277"/>
      </w:tblGrid>
      <w:tr w:rsidR="00951083" w:rsidRPr="00951083" w14:paraId="49C7A0A2" w14:textId="77777777" w:rsidTr="00951083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18B57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B63A4" w14:textId="77777777" w:rsidR="00951083" w:rsidRPr="00951083" w:rsidRDefault="00951083" w:rsidP="00951083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tiekėjo siūlomos teikti paslaugos nekelia grėsmės nacionaliniam saugumui </w:t>
            </w:r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–</w:t>
            </w: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vadovaujantis PĮ 50 straipsnio 9 dalies 2 punktu, paslaugų teikimas nebus vykdomas iš VPĮ 92 straipsnio 14 dalyje numatytame sąraše nurodytų valstybių ar teritorijų. (_____________)</w:t>
            </w:r>
            <w:r w:rsidRPr="00951083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  </w:t>
            </w:r>
          </w:p>
          <w:p w14:paraId="2B5A7F05" w14:textId="77777777" w:rsidR="00951083" w:rsidRPr="00951083" w:rsidRDefault="00951083" w:rsidP="00951083">
            <w:pPr>
              <w:shd w:val="clear" w:color="auto" w:fill="FFFFFF"/>
              <w:spacing w:after="0" w:line="276" w:lineRule="atLeast"/>
              <w:ind w:firstLine="3339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(pirkimo dokumentų punktai)</w:t>
            </w:r>
          </w:p>
        </w:tc>
      </w:tr>
      <w:tr w:rsidR="00951083" w:rsidRPr="00951083" w14:paraId="5F71FF0C" w14:textId="77777777" w:rsidTr="0095108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A3B13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6901AC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951083" w:rsidRPr="00951083" w14:paraId="3C943AE3" w14:textId="77777777" w:rsidTr="0095108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247DA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B3D86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1DA3DE06" w14:textId="77777777" w:rsidR="00951083" w:rsidRPr="00951083" w:rsidRDefault="00951083" w:rsidP="00951083">
      <w:pPr>
        <w:shd w:val="clear" w:color="auto" w:fill="FFFFFF"/>
        <w:spacing w:after="0" w:line="240" w:lineRule="auto"/>
        <w:ind w:firstLine="1007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32895190" w14:textId="77777777" w:rsidR="00951083" w:rsidRPr="00951083" w:rsidRDefault="00951083" w:rsidP="0095108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008000"/>
          <w:lang w:eastAsia="lt-LT"/>
          <w14:ligatures w14:val="none"/>
        </w:rPr>
        <w:t> </w:t>
      </w:r>
    </w:p>
    <w:tbl>
      <w:tblPr>
        <w:tblW w:w="9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9588"/>
      </w:tblGrid>
      <w:tr w:rsidR="00951083" w:rsidRPr="00951083" w14:paraId="784D9A57" w14:textId="77777777" w:rsidTr="00951083">
        <w:trPr>
          <w:trHeight w:val="278"/>
        </w:trPr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AE2CB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B6BA7" w14:textId="77777777" w:rsidR="00951083" w:rsidRPr="00951083" w:rsidRDefault="00951083" w:rsidP="00951083">
            <w:pPr>
              <w:spacing w:after="0" w:line="240" w:lineRule="auto"/>
              <w:ind w:right="203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tiekėjo siūlomos prekės nekelia grėsmės nacionaliniam saugumui – vadovaujantis </w:t>
            </w:r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Lietuvos Respublikos viešųjų pirkimų, atliekamų gynybos ir saugumo srityje, įstatymo</w:t>
            </w: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(toliau – GĮ) 40 straipsnio 9 dalies 1 punktu, </w:t>
            </w:r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prekių tiekėjas, jo subtiekėjas, ūkio subjektas, kurio </w:t>
            </w:r>
            <w:proofErr w:type="spellStart"/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pajėgumais</w:t>
            </w:r>
            <w:proofErr w:type="spellEnd"/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remiamasi, ar gamintojas bei juos kontroliuojantis asmuo nėra registruoti (jeigu gamintojas ar jį kontroliuojantis asmuo yra fizinis asmuo – nuolat gyvenantis ar turintis pilietybę) VPĮ 92 straipsnio 14 dalyje numatytame sąraše nurodytose valstybėse ar teritorijose. </w:t>
            </w: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(_____________)</w:t>
            </w:r>
          </w:p>
        </w:tc>
      </w:tr>
      <w:tr w:rsidR="00951083" w:rsidRPr="00951083" w14:paraId="799FE44E" w14:textId="77777777" w:rsidTr="00951083">
        <w:trPr>
          <w:trHeight w:val="27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6F00B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D3BA52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951083" w:rsidRPr="00951083" w14:paraId="1F2B71B9" w14:textId="77777777" w:rsidTr="00951083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682BE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D276FC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60B68751" w14:textId="77777777" w:rsidR="00951083" w:rsidRPr="00951083" w:rsidRDefault="00951083" w:rsidP="00951083">
      <w:pPr>
        <w:shd w:val="clear" w:color="auto" w:fill="FFFFFF"/>
        <w:spacing w:after="0" w:line="240" w:lineRule="auto"/>
        <w:ind w:firstLine="7049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(pirkimo dokumentų punktai)</w:t>
      </w:r>
    </w:p>
    <w:p w14:paraId="557228B5" w14:textId="77777777" w:rsidR="00951083" w:rsidRPr="00951083" w:rsidRDefault="00951083" w:rsidP="00951083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17909261" w14:textId="77777777" w:rsidR="00951083" w:rsidRPr="00951083" w:rsidRDefault="00951083" w:rsidP="00951083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99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9599"/>
      </w:tblGrid>
      <w:tr w:rsidR="00951083" w:rsidRPr="00951083" w14:paraId="044CB0FE" w14:textId="77777777" w:rsidTr="00951083">
        <w:trPr>
          <w:trHeight w:val="164"/>
        </w:trPr>
        <w:tc>
          <w:tcPr>
            <w:tcW w:w="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C58ED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C2CBA" w14:textId="77777777" w:rsidR="00951083" w:rsidRPr="00951083" w:rsidRDefault="00951083" w:rsidP="00951083">
            <w:pPr>
              <w:spacing w:after="0" w:line="240" w:lineRule="auto"/>
              <w:ind w:right="215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tiekėjo siūlomos teikti paslaugos nekelia grėsmės nacionaliniam saugumui </w:t>
            </w:r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– </w:t>
            </w: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vadovaujantis GĮ 40 straipsnio 9 dalies 2 punktu, paslaugų teikimas nebūtų vykdomas iš VPĮ 92 straipsnio 14 dalyje numatytame sąraše nurodytų valstybių ar teritorijų. (_____________)</w:t>
            </w:r>
          </w:p>
        </w:tc>
      </w:tr>
      <w:tr w:rsidR="00951083" w:rsidRPr="00951083" w14:paraId="085B52B1" w14:textId="77777777" w:rsidTr="00951083">
        <w:trPr>
          <w:trHeight w:val="164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EB673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A19C4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951083" w:rsidRPr="00951083" w14:paraId="787AC662" w14:textId="77777777" w:rsidTr="00951083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005A7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6597BB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19199BB5" w14:textId="77777777" w:rsidR="00951083" w:rsidRPr="00951083" w:rsidRDefault="00951083" w:rsidP="00951083">
      <w:pPr>
        <w:shd w:val="clear" w:color="auto" w:fill="FFFFFF"/>
        <w:spacing w:after="0" w:line="240" w:lineRule="auto"/>
        <w:ind w:firstLine="3074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(pirkimo dokumentų punktai)</w:t>
      </w:r>
    </w:p>
    <w:p w14:paraId="06773D35" w14:textId="77777777" w:rsidR="00951083" w:rsidRPr="00951083" w:rsidRDefault="00951083" w:rsidP="0095108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008000"/>
          <w:lang w:eastAsia="lt-LT"/>
          <w14:ligatures w14:val="none"/>
        </w:rPr>
        <w:t> </w:t>
      </w:r>
    </w:p>
    <w:p w14:paraId="2773D48D" w14:textId="77777777" w:rsidR="00951083" w:rsidRPr="00951083" w:rsidRDefault="00951083" w:rsidP="0095108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008000"/>
          <w:lang w:eastAsia="lt-LT"/>
          <w14:ligatures w14:val="none"/>
        </w:rPr>
        <w:t> </w:t>
      </w:r>
    </w:p>
    <w:p w14:paraId="21ADE4D7" w14:textId="77777777" w:rsidR="00951083" w:rsidRPr="00951083" w:rsidRDefault="00951083" w:rsidP="00951083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Patvirtinu, kad šie duomenys yra teisingi ir aktualūs pasiūlymo pateikimo dieną.</w:t>
      </w:r>
    </w:p>
    <w:p w14:paraId="2730C7C0" w14:textId="77777777" w:rsidR="00951083" w:rsidRPr="00951083" w:rsidRDefault="00951083" w:rsidP="00951083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156BDAB5" w14:textId="77777777" w:rsidR="00951083" w:rsidRPr="00951083" w:rsidRDefault="00951083" w:rsidP="0095108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65B20FF1" w14:textId="77777777" w:rsidR="00951083" w:rsidRPr="00951083" w:rsidRDefault="00951083" w:rsidP="0095108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00FF00"/>
          <w:lang w:eastAsia="lt-LT"/>
          <w14:ligatures w14:val="none"/>
        </w:rPr>
        <w:t> </w:t>
      </w:r>
    </w:p>
    <w:p w14:paraId="7B1A879C" w14:textId="77777777" w:rsidR="00951083" w:rsidRPr="00951083" w:rsidRDefault="00951083" w:rsidP="0095108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43D15D90" w14:textId="77777777" w:rsidR="00951083" w:rsidRPr="00951083" w:rsidRDefault="00951083" w:rsidP="00951083">
      <w:pPr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51FF3ABF" w14:textId="77777777" w:rsidR="00951083" w:rsidRPr="00951083" w:rsidRDefault="00951083" w:rsidP="009510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477D9EA2" w14:textId="77777777" w:rsidR="00951083" w:rsidRPr="00951083" w:rsidRDefault="00951083" w:rsidP="009510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393B803F" w14:textId="77777777" w:rsidR="00951083" w:rsidRPr="00951083" w:rsidRDefault="00951083" w:rsidP="009510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____________________</w:t>
      </w: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                             </w:t>
      </w: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____________________                     ___________________</w:t>
      </w:r>
    </w:p>
    <w:p w14:paraId="3AB3D118" w14:textId="77777777" w:rsidR="00951083" w:rsidRPr="00951083" w:rsidRDefault="00951083" w:rsidP="00951083">
      <w:pPr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(pareigos)                                                           (parašas)                                                 (vardas ir pavardė)</w:t>
      </w:r>
    </w:p>
    <w:p w14:paraId="34FFE732" w14:textId="77777777" w:rsidR="00CE464A" w:rsidRPr="00951083" w:rsidRDefault="00CE464A">
      <w:pPr>
        <w:rPr>
          <w:sz w:val="20"/>
          <w:szCs w:val="20"/>
        </w:rPr>
      </w:pPr>
    </w:p>
    <w:sectPr w:rsidR="00CE464A" w:rsidRPr="00951083" w:rsidSect="00DE239B">
      <w:pgSz w:w="11906" w:h="16838"/>
      <w:pgMar w:top="28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083"/>
    <w:rsid w:val="0000592A"/>
    <w:rsid w:val="000C76A3"/>
    <w:rsid w:val="00103444"/>
    <w:rsid w:val="00136CEE"/>
    <w:rsid w:val="00144935"/>
    <w:rsid w:val="001736F3"/>
    <w:rsid w:val="0019760D"/>
    <w:rsid w:val="001E6399"/>
    <w:rsid w:val="002424E1"/>
    <w:rsid w:val="002D413B"/>
    <w:rsid w:val="00321F93"/>
    <w:rsid w:val="00376713"/>
    <w:rsid w:val="003D2067"/>
    <w:rsid w:val="003E697A"/>
    <w:rsid w:val="00462238"/>
    <w:rsid w:val="00492C1E"/>
    <w:rsid w:val="004A7C13"/>
    <w:rsid w:val="004B5F90"/>
    <w:rsid w:val="004D215E"/>
    <w:rsid w:val="00567664"/>
    <w:rsid w:val="0058002B"/>
    <w:rsid w:val="00581867"/>
    <w:rsid w:val="005B6CAD"/>
    <w:rsid w:val="005C65FA"/>
    <w:rsid w:val="005D1228"/>
    <w:rsid w:val="005E594A"/>
    <w:rsid w:val="00625D58"/>
    <w:rsid w:val="006F304D"/>
    <w:rsid w:val="0072497E"/>
    <w:rsid w:val="007608C1"/>
    <w:rsid w:val="00795B09"/>
    <w:rsid w:val="007E55A1"/>
    <w:rsid w:val="007F08DC"/>
    <w:rsid w:val="007F62F0"/>
    <w:rsid w:val="00826F23"/>
    <w:rsid w:val="008778D6"/>
    <w:rsid w:val="00951083"/>
    <w:rsid w:val="00A14FAA"/>
    <w:rsid w:val="00A52805"/>
    <w:rsid w:val="00AB46E4"/>
    <w:rsid w:val="00C45743"/>
    <w:rsid w:val="00CE32C9"/>
    <w:rsid w:val="00CE44CF"/>
    <w:rsid w:val="00CE464A"/>
    <w:rsid w:val="00D263A0"/>
    <w:rsid w:val="00D46F4E"/>
    <w:rsid w:val="00DE239B"/>
    <w:rsid w:val="00E0585D"/>
    <w:rsid w:val="00EB072B"/>
    <w:rsid w:val="00EB1994"/>
    <w:rsid w:val="00F42CAE"/>
    <w:rsid w:val="00FD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2F6DE"/>
  <w15:chartTrackingRefBased/>
  <w15:docId w15:val="{48DB4DDC-AC8E-493F-A30F-8BDAEAAAF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60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7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3552</Words>
  <Characters>2026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Aleknė</dc:creator>
  <cp:keywords/>
  <dc:description/>
  <cp:lastModifiedBy>Lina Aleknė</cp:lastModifiedBy>
  <cp:revision>3</cp:revision>
  <dcterms:created xsi:type="dcterms:W3CDTF">2024-12-12T10:28:00Z</dcterms:created>
  <dcterms:modified xsi:type="dcterms:W3CDTF">2024-12-15T16:29:00Z</dcterms:modified>
</cp:coreProperties>
</file>